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1C" w:rsidRDefault="00882E1C" w:rsidP="00882E1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6C2A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882E1C" w:rsidRDefault="00882E1C" w:rsidP="00882E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2E1C" w:rsidRPr="00B66C2A" w:rsidRDefault="00882E1C" w:rsidP="00882E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6C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 на участие</w:t>
      </w:r>
      <w:r w:rsidRPr="00B6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66C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 Открытом онлайн конкурсе</w:t>
      </w:r>
      <w:r w:rsidRPr="00B66C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видеофильмов</w:t>
      </w:r>
    </w:p>
    <w:p w:rsidR="00882E1C" w:rsidRPr="00B66C2A" w:rsidRDefault="00882E1C" w:rsidP="00882E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6C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деревенская, мне это нравится»</w:t>
      </w:r>
    </w:p>
    <w:p w:rsidR="00882E1C" w:rsidRPr="00B66C2A" w:rsidRDefault="00882E1C" w:rsidP="00882E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2E1C" w:rsidRPr="00B66C2A" w:rsidRDefault="00882E1C" w:rsidP="00882E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85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19"/>
        <w:gridCol w:w="1984"/>
        <w:gridCol w:w="1843"/>
        <w:gridCol w:w="2268"/>
        <w:gridCol w:w="1843"/>
        <w:gridCol w:w="1500"/>
      </w:tblGrid>
      <w:tr w:rsidR="00882E1C" w:rsidRPr="00B66C2A" w:rsidTr="00130FB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1C" w:rsidRPr="00B66C2A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</w:t>
            </w:r>
          </w:p>
          <w:p w:rsidR="00882E1C" w:rsidRPr="00B66C2A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1C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фильма, (блюда)</w:t>
            </w:r>
          </w:p>
          <w:p w:rsidR="00882E1C" w:rsidRPr="00B66C2A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1C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6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отчество</w:t>
            </w:r>
            <w:r w:rsidRPr="00B66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участника </w:t>
            </w:r>
            <w:r w:rsidRPr="00B66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(полностью)</w:t>
            </w:r>
          </w:p>
          <w:p w:rsidR="00882E1C" w:rsidRPr="00B66C2A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6C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1C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села (деревни, посёлка), область,</w:t>
            </w:r>
          </w:p>
          <w:p w:rsidR="00882E1C" w:rsidRPr="00B66C2A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учреждения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1C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6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                                                   телефон,</w:t>
            </w:r>
          </w:p>
          <w:p w:rsidR="00882E1C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6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882E1C" w:rsidRPr="00B66C2A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66C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66C2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ar-SA"/>
              </w:rPr>
              <w:t>(ОБЯЗАТЕЛЬНО)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E1C" w:rsidRPr="00B66C2A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сведения</w:t>
            </w:r>
          </w:p>
        </w:tc>
      </w:tr>
      <w:tr w:rsidR="00882E1C" w:rsidRPr="00B66C2A" w:rsidTr="00130FB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1C" w:rsidRPr="00B66C2A" w:rsidRDefault="00882E1C" w:rsidP="00130F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E1C" w:rsidRPr="00B66C2A" w:rsidRDefault="00882E1C" w:rsidP="00130F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82E1C" w:rsidRPr="00B66C2A" w:rsidRDefault="00882E1C" w:rsidP="00882E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E1C" w:rsidRPr="00B66C2A" w:rsidRDefault="00882E1C" w:rsidP="00882E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E1C" w:rsidRPr="00B66C2A" w:rsidRDefault="00882E1C" w:rsidP="00882E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 условиями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</w:t>
      </w:r>
      <w:r w:rsidRPr="00B66C2A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ознакомлен(ы) и согласен(ны). Безвозмездно предоставляю(ем) Учредителю и организатору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Конкурса</w:t>
      </w:r>
      <w:r w:rsidRPr="00B66C2A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привлеченным им третьим лицам право на публичный показ творческой работы, размещения в сети Интернет, а также публикаций, посвященных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Конкурсу</w:t>
      </w:r>
      <w:r w:rsidRPr="00B66C2A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средствах массовой информации, в том числе, корпоративных, в некоммерческих целях.</w:t>
      </w:r>
    </w:p>
    <w:p w:rsidR="00882E1C" w:rsidRPr="00B66C2A" w:rsidRDefault="00882E1C" w:rsidP="00882E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соответствии с Федеральным законом Российской Федерации от 27 июля 2006 г. № 152-ФЗ «О персональных данных» даю(ем) согласие Учредителю и организатору фестиваля в течение 5 лет хранить, обрабатывать и использовать мои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6C2A">
        <w:rPr>
          <w:rFonts w:ascii="Times New Roman" w:eastAsia="Times New Roman" w:hAnsi="Times New Roman" w:cs="Times New Roman"/>
          <w:sz w:val="24"/>
          <w:szCs w:val="24"/>
          <w:lang w:eastAsia="ar-SA"/>
        </w:rPr>
        <w:t>(наши) вышеперечисленные персональные данные для составления списков участников фестиваля, опубликования списков на сайте, рассылки материалов, использования в печатных презентационных/методических материалах фестиваля, организации участия в выставках и социальных рекламных компаниях.</w:t>
      </w:r>
    </w:p>
    <w:p w:rsidR="00882E1C" w:rsidRPr="00B66C2A" w:rsidRDefault="00882E1C" w:rsidP="00882E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7924" w:rsidRDefault="00AF7924">
      <w:bookmarkStart w:id="0" w:name="_GoBack"/>
      <w:bookmarkEnd w:id="0"/>
    </w:p>
    <w:sectPr w:rsidR="00AF7924" w:rsidSect="0015260E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49"/>
      <w:gridCol w:w="3247"/>
    </w:tblGrid>
    <w:tr w:rsidR="00094B39">
      <w:trPr>
        <w:trHeight w:val="720"/>
      </w:trPr>
      <w:tc>
        <w:tcPr>
          <w:tcW w:w="1667" w:type="pct"/>
        </w:tcPr>
        <w:p w:rsidR="00094B39" w:rsidRDefault="00882E1C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094B39" w:rsidRDefault="00882E1C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094B39" w:rsidRDefault="00882E1C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>
            <w:rPr>
              <w:noProof/>
              <w:color w:val="5B9BD5" w:themeColor="accent1"/>
              <w:sz w:val="24"/>
              <w:szCs w:val="24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094B39" w:rsidRDefault="00882E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6C"/>
    <w:rsid w:val="002A196C"/>
    <w:rsid w:val="00882E1C"/>
    <w:rsid w:val="00A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627E5-4475-4616-8C3E-8EC44BBF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2020-07-31T08:03:00Z</dcterms:created>
  <dcterms:modified xsi:type="dcterms:W3CDTF">2020-07-31T08:04:00Z</dcterms:modified>
</cp:coreProperties>
</file>